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F142" w14:textId="77777777" w:rsidR="00777793" w:rsidRPr="00777793" w:rsidRDefault="00777793" w:rsidP="000A48E0">
      <w:pPr>
        <w:jc w:val="center"/>
        <w:rPr>
          <w:b/>
          <w:bCs/>
        </w:rPr>
      </w:pPr>
      <w:r w:rsidRPr="00777793">
        <w:rPr>
          <w:b/>
          <w:bCs/>
        </w:rPr>
        <w:t>DECLARAÇÃO DE CONTINUIDADE OU RETOMADA DE ATIVIDADES</w:t>
      </w:r>
    </w:p>
    <w:p w14:paraId="4CEE0A30" w14:textId="77777777" w:rsidR="00CD3D25" w:rsidRDefault="00CD3D25" w:rsidP="00CD3D25">
      <w:pPr>
        <w:jc w:val="both"/>
      </w:pPr>
      <w:r w:rsidRPr="002F3FCC">
        <w:rPr>
          <w:b/>
          <w:bCs/>
        </w:rPr>
        <w:t>SOLICITANTE:</w:t>
      </w:r>
      <w:r w:rsidRPr="002F3FCC">
        <w:t xml:space="preserve"> [Nome Completo do Empreendedor ou Razão Social da Empresa] </w:t>
      </w:r>
    </w:p>
    <w:p w14:paraId="6309AAA7" w14:textId="77777777" w:rsidR="00CD3D25" w:rsidRDefault="00CD3D25" w:rsidP="00CD3D25">
      <w:pPr>
        <w:jc w:val="both"/>
      </w:pPr>
      <w:r w:rsidRPr="002F3FCC">
        <w:rPr>
          <w:b/>
          <w:bCs/>
        </w:rPr>
        <w:t>CPF/CNPJ:</w:t>
      </w:r>
      <w:r w:rsidRPr="002F3FCC">
        <w:t xml:space="preserve"> [Número do Documento] </w:t>
      </w:r>
    </w:p>
    <w:p w14:paraId="04E4B2FF" w14:textId="77777777" w:rsidR="00CD3D25" w:rsidRPr="002F3FCC" w:rsidRDefault="00CD3D25" w:rsidP="00CD3D25">
      <w:pPr>
        <w:jc w:val="both"/>
      </w:pPr>
      <w:r w:rsidRPr="002F3FCC">
        <w:rPr>
          <w:b/>
          <w:bCs/>
        </w:rPr>
        <w:t>ENDEREÇO DO ESTABELECIMENTO:</w:t>
      </w:r>
      <w:r w:rsidRPr="002F3FCC">
        <w:t xml:space="preserve"> [Endereço Completo em Ubá/MG] </w:t>
      </w:r>
    </w:p>
    <w:p w14:paraId="3FA8C8AA" w14:textId="2820972B" w:rsidR="00777793" w:rsidRPr="00777793" w:rsidRDefault="00C3008C" w:rsidP="00CD3D25">
      <w:pPr>
        <w:jc w:val="both"/>
      </w:pPr>
      <w:r w:rsidRPr="002F3FCC">
        <w:t xml:space="preserve">Pela presente declaração, eu, </w:t>
      </w:r>
      <w:r w:rsidRPr="002F3FCC">
        <w:rPr>
          <w:b/>
          <w:bCs/>
        </w:rPr>
        <w:t>[Nome do Declarant</w:t>
      </w:r>
      <w:r>
        <w:rPr>
          <w:b/>
          <w:bCs/>
        </w:rPr>
        <w:t>e</w:t>
      </w:r>
      <w:r w:rsidRPr="002F3FCC">
        <w:rPr>
          <w:b/>
          <w:bCs/>
        </w:rPr>
        <w:t>/Sócio Administrador]</w:t>
      </w:r>
      <w:r w:rsidRPr="002F3FCC">
        <w:t xml:space="preserve">, portador do RG nº [Número] e CPF nº [Número], na qualidade de representante legal do empreendimento acima identificado, </w:t>
      </w:r>
      <w:r w:rsidRPr="002F3FCC">
        <w:rPr>
          <w:b/>
          <w:bCs/>
        </w:rPr>
        <w:t>DECLARO</w:t>
      </w:r>
      <w:r w:rsidRPr="002F3FCC">
        <w:t xml:space="preserve">, sob as penas da lei e para fins de instrução do pedido de auxílio financeiro junto ao </w:t>
      </w:r>
      <w:r w:rsidRPr="002F3FCC">
        <w:rPr>
          <w:b/>
          <w:bCs/>
        </w:rPr>
        <w:t>Fundo de Amparo aos Empresários, Comerciantes e Profissionais Liberais de Ubá (FAECLU)</w:t>
      </w:r>
      <w:r w:rsidRPr="002F3FCC">
        <w:t>, que:</w:t>
      </w:r>
    </w:p>
    <w:p w14:paraId="4926F1EE" w14:textId="77777777" w:rsidR="00777793" w:rsidRPr="00777793" w:rsidRDefault="00777793" w:rsidP="00CD3D25">
      <w:pPr>
        <w:numPr>
          <w:ilvl w:val="0"/>
          <w:numId w:val="2"/>
        </w:numPr>
        <w:jc w:val="both"/>
      </w:pPr>
      <w:r w:rsidRPr="00777793">
        <w:t xml:space="preserve">O estabelecimento comercial/profissional supracitado encontra-se atualmente em </w:t>
      </w:r>
      <w:r w:rsidRPr="00777793">
        <w:rPr>
          <w:b/>
          <w:bCs/>
        </w:rPr>
        <w:t>plena atividade</w:t>
      </w:r>
      <w:r w:rsidRPr="00777793">
        <w:t xml:space="preserve">; </w:t>
      </w:r>
      <w:r w:rsidRPr="00777793">
        <w:rPr>
          <w:b/>
          <w:bCs/>
        </w:rPr>
        <w:t>OU</w:t>
      </w:r>
    </w:p>
    <w:p w14:paraId="761C1EEF" w14:textId="77777777" w:rsidR="00777793" w:rsidRPr="00777793" w:rsidRDefault="00777793" w:rsidP="00CD3D25">
      <w:pPr>
        <w:numPr>
          <w:ilvl w:val="0"/>
          <w:numId w:val="2"/>
        </w:numPr>
        <w:jc w:val="both"/>
      </w:pPr>
      <w:r w:rsidRPr="00777793">
        <w:t xml:space="preserve">O estabelecimento encontra-se com atividades suspensas em decorrência das enchentes de fevereiro de 2026, possuindo a </w:t>
      </w:r>
      <w:r w:rsidRPr="00777793">
        <w:rPr>
          <w:b/>
          <w:bCs/>
        </w:rPr>
        <w:t xml:space="preserve">expressa intenção de retomar as suas </w:t>
      </w:r>
      <w:r w:rsidRPr="008A317D">
        <w:rPr>
          <w:b/>
          <w:bCs/>
        </w:rPr>
        <w:t xml:space="preserve">atividades no município de Ubá </w:t>
      </w:r>
      <w:r w:rsidRPr="00777793">
        <w:t xml:space="preserve">no prazo máximo de até </w:t>
      </w:r>
      <w:r w:rsidRPr="00777793">
        <w:rPr>
          <w:b/>
          <w:bCs/>
        </w:rPr>
        <w:t>90 (noventa) dias</w:t>
      </w:r>
      <w:r w:rsidRPr="00777793">
        <w:t>, contados a partir do recebimento do auxílio financeiro.</w:t>
      </w:r>
    </w:p>
    <w:p w14:paraId="2FDBB11C" w14:textId="77777777" w:rsidR="00777793" w:rsidRPr="00777793" w:rsidRDefault="00777793" w:rsidP="00CD3D25">
      <w:pPr>
        <w:jc w:val="both"/>
      </w:pPr>
      <w:r w:rsidRPr="00777793">
        <w:rPr>
          <w:b/>
          <w:bCs/>
        </w:rPr>
        <w:t>ESTOU CIENTE</w:t>
      </w:r>
      <w:r w:rsidRPr="00777793">
        <w:t xml:space="preserve"> de que:</w:t>
      </w:r>
    </w:p>
    <w:p w14:paraId="1A26436F" w14:textId="77777777" w:rsidR="00777793" w:rsidRPr="00777793" w:rsidRDefault="00777793" w:rsidP="00CD3D25">
      <w:pPr>
        <w:numPr>
          <w:ilvl w:val="0"/>
          <w:numId w:val="3"/>
        </w:numPr>
        <w:jc w:val="both"/>
      </w:pPr>
      <w:r w:rsidRPr="00777793">
        <w:t>A prestação de informações inverídicas resultará no indeferimento da solicitação e na aplicação de sanções civis, administrativas e penais.</w:t>
      </w:r>
    </w:p>
    <w:p w14:paraId="48F5BF02" w14:textId="77777777" w:rsidR="00777793" w:rsidRPr="00777793" w:rsidRDefault="00777793" w:rsidP="00CD3D25">
      <w:pPr>
        <w:numPr>
          <w:ilvl w:val="0"/>
          <w:numId w:val="3"/>
        </w:numPr>
        <w:jc w:val="both"/>
      </w:pPr>
      <w:r w:rsidRPr="00777793">
        <w:t>O descumprimento do prazo de retomada ou a cessação definitiva das atividades antes do período estipulado poderá ensejar a devolução integral dos valores recebidos, acrescidos de juros e correção monetária.</w:t>
      </w:r>
    </w:p>
    <w:p w14:paraId="4C471A89" w14:textId="77777777" w:rsidR="000A48E0" w:rsidRPr="002F3FCC" w:rsidRDefault="000A48E0" w:rsidP="000A48E0">
      <w:pPr>
        <w:jc w:val="both"/>
      </w:pPr>
      <w:r w:rsidRPr="002F3FCC">
        <w:t>Por ser expressão da verdade, firmo a presente.</w:t>
      </w:r>
    </w:p>
    <w:p w14:paraId="16AD86B9" w14:textId="047F88C1" w:rsidR="00777793" w:rsidRDefault="00777793" w:rsidP="00777793">
      <w:pPr>
        <w:jc w:val="center"/>
      </w:pPr>
      <w:r w:rsidRPr="00777793">
        <w:t>Ubá/MG, ____ de ____________ de 2026.</w:t>
      </w:r>
    </w:p>
    <w:p w14:paraId="29AA77A4" w14:textId="77777777" w:rsidR="00777793" w:rsidRPr="00777793" w:rsidRDefault="00777793" w:rsidP="00777793">
      <w:pPr>
        <w:jc w:val="center"/>
      </w:pPr>
    </w:p>
    <w:p w14:paraId="1A161644" w14:textId="77777777" w:rsidR="00777793" w:rsidRPr="00777793" w:rsidRDefault="006C1C0B" w:rsidP="00777793">
      <w:pPr>
        <w:jc w:val="center"/>
      </w:pPr>
      <w:r>
        <w:pict w14:anchorId="2B3D124E">
          <v:rect id="_x0000_i1025" style="width:0;height:1.5pt" o:hralign="center" o:hrstd="t" o:hr="t" fillcolor="#a0a0a0" stroked="f"/>
        </w:pict>
      </w:r>
    </w:p>
    <w:p w14:paraId="5C60E4E0" w14:textId="77777777" w:rsidR="00777793" w:rsidRPr="00777793" w:rsidRDefault="00777793" w:rsidP="00777793">
      <w:pPr>
        <w:jc w:val="center"/>
      </w:pPr>
      <w:r w:rsidRPr="00777793">
        <w:rPr>
          <w:b/>
          <w:bCs/>
        </w:rPr>
        <w:t>[Assinatura do Requerente/Representante Legal]</w:t>
      </w:r>
    </w:p>
    <w:p w14:paraId="1578C8C7" w14:textId="77777777" w:rsidR="00CF66DD" w:rsidRDefault="00CF66DD"/>
    <w:sectPr w:rsidR="00CF6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131C"/>
    <w:multiLevelType w:val="multilevel"/>
    <w:tmpl w:val="872A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260923"/>
    <w:multiLevelType w:val="multilevel"/>
    <w:tmpl w:val="84B6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8329C4"/>
    <w:multiLevelType w:val="multilevel"/>
    <w:tmpl w:val="03F4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30668">
    <w:abstractNumId w:val="1"/>
  </w:num>
  <w:num w:numId="2" w16cid:durableId="868646836">
    <w:abstractNumId w:val="0"/>
  </w:num>
  <w:num w:numId="3" w16cid:durableId="810251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2A"/>
    <w:rsid w:val="000A48E0"/>
    <w:rsid w:val="003D4062"/>
    <w:rsid w:val="004B4B95"/>
    <w:rsid w:val="00777793"/>
    <w:rsid w:val="007E717D"/>
    <w:rsid w:val="008A317D"/>
    <w:rsid w:val="009042CD"/>
    <w:rsid w:val="00A256C6"/>
    <w:rsid w:val="00AD1F96"/>
    <w:rsid w:val="00B32F77"/>
    <w:rsid w:val="00BA0A2A"/>
    <w:rsid w:val="00BD7B9C"/>
    <w:rsid w:val="00C3008C"/>
    <w:rsid w:val="00CD3D25"/>
    <w:rsid w:val="00CF66DD"/>
    <w:rsid w:val="00F2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6353"/>
  <w15:chartTrackingRefBased/>
  <w15:docId w15:val="{51F19E83-4FB0-4C3E-BC75-04728E05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A0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0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0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0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0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0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0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0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0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0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0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0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0A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0A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0A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0A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0A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0A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0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0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0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0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0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0A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0A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0A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0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0A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0A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Augusto Waquim</dc:creator>
  <cp:keywords/>
  <dc:description/>
  <cp:lastModifiedBy>Pedro Augusto Waquim</cp:lastModifiedBy>
  <cp:revision>10</cp:revision>
  <dcterms:created xsi:type="dcterms:W3CDTF">2026-03-19T18:32:00Z</dcterms:created>
  <dcterms:modified xsi:type="dcterms:W3CDTF">2026-03-23T18:11:00Z</dcterms:modified>
</cp:coreProperties>
</file>